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A9" w:rsidRDefault="003355A9"/>
    <w:p w:rsidR="00C745AD" w:rsidRDefault="00C745AD" w:rsidP="00C745AD">
      <w:pPr>
        <w:jc w:val="center"/>
        <w:rPr>
          <w:b/>
          <w:sz w:val="28"/>
        </w:rPr>
      </w:pPr>
    </w:p>
    <w:p w:rsidR="00C745AD" w:rsidRDefault="00C745AD" w:rsidP="00C745AD">
      <w:pPr>
        <w:jc w:val="center"/>
        <w:rPr>
          <w:b/>
          <w:sz w:val="28"/>
        </w:rPr>
      </w:pPr>
    </w:p>
    <w:p w:rsidR="00C745AD" w:rsidRDefault="00C745AD" w:rsidP="00C745AD">
      <w:pPr>
        <w:jc w:val="center"/>
        <w:rPr>
          <w:b/>
          <w:sz w:val="28"/>
        </w:rPr>
      </w:pPr>
      <w:r>
        <w:rPr>
          <w:b/>
          <w:sz w:val="28"/>
        </w:rPr>
        <w:t>Согласие на обработку персональных данных</w:t>
      </w:r>
    </w:p>
    <w:p w:rsidR="00C745AD" w:rsidRDefault="00C745AD" w:rsidP="00C745AD">
      <w:pPr>
        <w:jc w:val="center"/>
        <w:rPr>
          <w:b/>
          <w:sz w:val="28"/>
        </w:rPr>
      </w:pPr>
      <w:r>
        <w:rPr>
          <w:b/>
          <w:sz w:val="28"/>
        </w:rPr>
        <w:t>и размещение информации в сети "Интернет"</w:t>
      </w:r>
    </w:p>
    <w:p w:rsidR="00C745AD" w:rsidRDefault="00C745AD" w:rsidP="00C745AD">
      <w:pPr>
        <w:rPr>
          <w:sz w:val="28"/>
        </w:rPr>
      </w:pPr>
      <w:r>
        <w:rPr>
          <w:sz w:val="28"/>
        </w:rPr>
        <w:t xml:space="preserve">     Я, (ФИО родителя/законного представителя)_____________________________________________________</w:t>
      </w:r>
    </w:p>
    <w:p w:rsidR="00C745AD" w:rsidRDefault="00C745AD" w:rsidP="00C745AD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745AD" w:rsidRDefault="00C745AD" w:rsidP="00C745AD">
      <w:pPr>
        <w:rPr>
          <w:sz w:val="28"/>
        </w:rPr>
      </w:pPr>
      <w:r>
        <w:rPr>
          <w:sz w:val="28"/>
        </w:rPr>
        <w:t>проживающая (</w:t>
      </w:r>
      <w:proofErr w:type="spellStart"/>
      <w:r>
        <w:rPr>
          <w:sz w:val="28"/>
        </w:rPr>
        <w:t>щий</w:t>
      </w:r>
      <w:proofErr w:type="spellEnd"/>
      <w:r>
        <w:rPr>
          <w:sz w:val="28"/>
        </w:rPr>
        <w:t>) по адресу _______________________________________</w:t>
      </w:r>
    </w:p>
    <w:p w:rsidR="00C745AD" w:rsidRDefault="00C745AD" w:rsidP="00C745AD">
      <w:pPr>
        <w:rPr>
          <w:sz w:val="28"/>
        </w:rPr>
      </w:pPr>
      <w:r>
        <w:rPr>
          <w:sz w:val="28"/>
        </w:rPr>
        <w:t>__________________________________________________________________наименование документа, подтверждающего личность (паспорт)</w:t>
      </w:r>
    </w:p>
    <w:p w:rsidR="00C745AD" w:rsidRDefault="00C745AD" w:rsidP="00C745AD">
      <w:pPr>
        <w:rPr>
          <w:sz w:val="28"/>
        </w:rPr>
      </w:pPr>
      <w:r>
        <w:rPr>
          <w:sz w:val="28"/>
        </w:rPr>
        <w:t>серия_______ № _____________  выдан когда___________________________</w:t>
      </w:r>
    </w:p>
    <w:p w:rsidR="00C745AD" w:rsidRDefault="00C745AD" w:rsidP="00C745AD">
      <w:pPr>
        <w:rPr>
          <w:sz w:val="28"/>
        </w:rPr>
      </w:pPr>
      <w:r>
        <w:rPr>
          <w:sz w:val="28"/>
        </w:rPr>
        <w:t>кем_________________________________________________________________________________________________________________________________</w:t>
      </w:r>
    </w:p>
    <w:p w:rsidR="00C745AD" w:rsidRDefault="00C745AD" w:rsidP="00C745AD">
      <w:pPr>
        <w:rPr>
          <w:sz w:val="28"/>
        </w:rPr>
      </w:pPr>
      <w:r>
        <w:rPr>
          <w:sz w:val="28"/>
        </w:rPr>
        <w:t>подтверждаю ознакомление с Положением об открытом городском конкурсе проекта "</w:t>
      </w:r>
      <w:r>
        <w:rPr>
          <w:sz w:val="28"/>
          <w:lang w:val="en-US"/>
        </w:rPr>
        <w:t>Muse</w:t>
      </w:r>
      <w:r>
        <w:rPr>
          <w:sz w:val="28"/>
        </w:rPr>
        <w:t xml:space="preserve">Ум" в  2020 году и даю согласие организаторам конкурса на сбор, систематизация, хранение, использование, публикацию персональных данных моего несовершеннолетнего ребёнка (ФИО ребёнка) </w:t>
      </w:r>
    </w:p>
    <w:p w:rsidR="00C745AD" w:rsidRDefault="00C745AD" w:rsidP="00C745AD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745AD" w:rsidRDefault="00C745AD" w:rsidP="00C745AD">
      <w:pPr>
        <w:rPr>
          <w:sz w:val="28"/>
        </w:rPr>
      </w:pPr>
      <w:r>
        <w:rPr>
          <w:sz w:val="28"/>
        </w:rPr>
        <w:t>в том числе в сети "Интернет" с учётом Федерального закона № 152-ФЗ "О защите персональных данных" от 8 июля 2006 года.</w:t>
      </w:r>
    </w:p>
    <w:p w:rsidR="00C745AD" w:rsidRDefault="00C745AD" w:rsidP="00C745AD">
      <w:pPr>
        <w:rPr>
          <w:sz w:val="28"/>
        </w:rPr>
      </w:pPr>
      <w:r>
        <w:rPr>
          <w:sz w:val="28"/>
        </w:rPr>
        <w:t xml:space="preserve">     Перечень персональных данных учащихся, на обработку которых даётся согласие:  фамилия, имя, отчество, школа, класс, адрес электронной почты, результаты участия в конкурсе.</w:t>
      </w:r>
    </w:p>
    <w:p w:rsidR="00C745AD" w:rsidRDefault="00C745AD" w:rsidP="00C745AD">
      <w:pPr>
        <w:rPr>
          <w:sz w:val="28"/>
        </w:rPr>
      </w:pPr>
      <w:r>
        <w:rPr>
          <w:sz w:val="28"/>
        </w:rPr>
        <w:t xml:space="preserve">     Данное согласие вступает в силу со дня его подписания и действует в течение   4-х лет.</w:t>
      </w:r>
      <w:r>
        <w:rPr>
          <w:sz w:val="24"/>
          <w:szCs w:val="24"/>
        </w:rPr>
        <w:t xml:space="preserve">  </w:t>
      </w:r>
    </w:p>
    <w:p w:rsidR="00C745AD" w:rsidRDefault="00C745AD" w:rsidP="00C745AD">
      <w:pPr>
        <w:rPr>
          <w:sz w:val="36"/>
        </w:rPr>
      </w:pPr>
    </w:p>
    <w:p w:rsidR="00C745AD" w:rsidRDefault="00C745AD" w:rsidP="00C745AD">
      <w:pPr>
        <w:pStyle w:val="a3"/>
        <w:rPr>
          <w:sz w:val="28"/>
        </w:rPr>
      </w:pPr>
      <w:r>
        <w:rPr>
          <w:sz w:val="28"/>
        </w:rPr>
        <w:t>Дата______________                              ______________/___________________</w:t>
      </w:r>
    </w:p>
    <w:p w:rsidR="00C745AD" w:rsidRDefault="00C745AD" w:rsidP="00C745AD">
      <w:pPr>
        <w:pStyle w:val="a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Подпись     /     расшифровка подписи</w:t>
      </w:r>
    </w:p>
    <w:p w:rsidR="00C745AD" w:rsidRDefault="00C745AD" w:rsidP="00C745AD">
      <w:pPr>
        <w:pStyle w:val="a3"/>
        <w:jc w:val="center"/>
        <w:rPr>
          <w:sz w:val="28"/>
        </w:rPr>
      </w:pPr>
      <w:r>
        <w:rPr>
          <w:sz w:val="24"/>
        </w:rPr>
        <w:t xml:space="preserve">                                                                                      представителя несовершеннолетнего</w:t>
      </w:r>
    </w:p>
    <w:p w:rsidR="00C745AD" w:rsidRDefault="00C745AD"/>
    <w:sectPr w:rsidR="00C745AD" w:rsidSect="003355A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57" w:rsidRDefault="00EC0D57" w:rsidP="00C745AD">
      <w:r>
        <w:separator/>
      </w:r>
    </w:p>
  </w:endnote>
  <w:endnote w:type="continuationSeparator" w:id="0">
    <w:p w:rsidR="00EC0D57" w:rsidRDefault="00EC0D57" w:rsidP="00C74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57" w:rsidRDefault="00EC0D57" w:rsidP="00C745AD">
      <w:r>
        <w:separator/>
      </w:r>
    </w:p>
  </w:footnote>
  <w:footnote w:type="continuationSeparator" w:id="0">
    <w:p w:rsidR="00EC0D57" w:rsidRDefault="00EC0D57" w:rsidP="00C74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AD" w:rsidRDefault="00C745AD">
    <w:pPr>
      <w:pStyle w:val="a6"/>
    </w:pPr>
    <w:r w:rsidRPr="00C745A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3615690</wp:posOffset>
          </wp:positionH>
          <wp:positionV relativeFrom="paragraph">
            <wp:posOffset>-259080</wp:posOffset>
          </wp:positionV>
          <wp:extent cx="2667000" cy="752475"/>
          <wp:effectExtent l="19050" t="0" r="0" b="0"/>
          <wp:wrapNone/>
          <wp:docPr id="2" name="Рисунок 0" descr="для документо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для документов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5AD"/>
    <w:rsid w:val="003355A9"/>
    <w:rsid w:val="00C745AD"/>
    <w:rsid w:val="00EC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5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74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5AD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C745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45AD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C745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45AD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Чучумова</dc:creator>
  <cp:keywords/>
  <dc:description/>
  <cp:lastModifiedBy>Оксана Чучумова</cp:lastModifiedBy>
  <cp:revision>3</cp:revision>
  <dcterms:created xsi:type="dcterms:W3CDTF">2020-07-12T12:44:00Z</dcterms:created>
  <dcterms:modified xsi:type="dcterms:W3CDTF">2020-07-12T12:49:00Z</dcterms:modified>
</cp:coreProperties>
</file>